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0B" w:rsidRPr="000D2A0B" w:rsidRDefault="000D2A0B" w:rsidP="000D2A0B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0D2A0B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Miesto, čas a spôsob, akým možno získať informácie</w:t>
      </w:r>
    </w:p>
    <w:p w:rsidR="000D2A0B" w:rsidRPr="000D2A0B" w:rsidRDefault="000D2A0B" w:rsidP="000D2A0B">
      <w:pPr>
        <w:shd w:val="clear" w:color="auto" w:fill="FFFFFF"/>
        <w:spacing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|  </w:t>
      </w:r>
      <w:hyperlink r:id="rId5" w:tooltip="Prevencia kriminality" w:history="1">
        <w:r w:rsidRPr="000D2A0B">
          <w:rPr>
            <w:rFonts w:ascii="Tahoma" w:eastAsia="Times New Roman" w:hAnsi="Tahoma" w:cs="Tahoma"/>
            <w:b/>
            <w:bCs/>
            <w:color w:val="336699"/>
            <w:sz w:val="18"/>
            <w:szCs w:val="18"/>
            <w:u w:val="single"/>
            <w:lang w:eastAsia="sk-SK"/>
          </w:rPr>
          <w:t>Prevencia kriminality</w:t>
        </w:r>
      </w:hyperlink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 |  </w:t>
      </w:r>
      <w:r w:rsidRPr="000D2A0B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sk-SK"/>
        </w:rPr>
        <w:t>Slobodný prístup k informáciám</w:t>
      </w:r>
    </w:p>
    <w:p w:rsidR="000D2A0B" w:rsidRPr="000D2A0B" w:rsidRDefault="000D2A0B" w:rsidP="000D2A0B">
      <w:pPr>
        <w:spacing w:after="150" w:line="222" w:lineRule="atLeast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Miesto</w:t>
      </w:r>
    </w:p>
    <w:p w:rsidR="000D2A0B" w:rsidRPr="000D2A0B" w:rsidRDefault="000D2A0B" w:rsidP="000D2A0B">
      <w:pPr>
        <w:shd w:val="clear" w:color="auto" w:fill="FFFFFF"/>
        <w:spacing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Žiadosť o poskytnutie informácie možno podať</w:t>
      </w:r>
    </w:p>
    <w:p w:rsidR="000D2A0B" w:rsidRPr="000D2A0B" w:rsidRDefault="000D2A0B" w:rsidP="000D2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ind w:left="1146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</w:t>
      </w: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na adrese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:            Okresný úrad Levoča, Námestie Majstra Pavla 59, 054 01 Levoča</w:t>
      </w:r>
    </w:p>
    <w:p w:rsidR="000D2A0B" w:rsidRPr="000D2A0B" w:rsidRDefault="000D2A0B" w:rsidP="000D2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ind w:left="1146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</w:t>
      </w: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telefonicky:           053 / 4462162</w:t>
      </w:r>
    </w:p>
    <w:p w:rsidR="000D2A0B" w:rsidRPr="000D2A0B" w:rsidRDefault="000D2A0B" w:rsidP="000D2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ind w:left="1146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e-mailom:             info.le</w:t>
      </w: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@minv.sk</w:t>
      </w:r>
    </w:p>
    <w:p w:rsidR="000D2A0B" w:rsidRPr="000D2A0B" w:rsidRDefault="000D2A0B" w:rsidP="000D2A0B">
      <w:pPr>
        <w:shd w:val="clear" w:color="auto" w:fill="FFFFFF"/>
        <w:spacing w:before="120" w:after="0" w:line="259" w:lineRule="atLeast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centrálnu evidenciu žiadostí vedie  odbor organizačný</w:t>
      </w:r>
    </w:p>
    <w:p w:rsidR="000D2A0B" w:rsidRPr="000D2A0B" w:rsidRDefault="000D2A0B" w:rsidP="000D2A0B">
      <w:pPr>
        <w:shd w:val="clear" w:color="auto" w:fill="FFFFFF"/>
        <w:spacing w:before="120" w:after="0" w:line="259" w:lineRule="atLeast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:rsidR="000D2A0B" w:rsidRPr="000D2A0B" w:rsidRDefault="000D2A0B" w:rsidP="000D2A0B">
      <w:pPr>
        <w:spacing w:before="120" w:after="0" w:line="222" w:lineRule="atLeast"/>
        <w:ind w:left="426" w:hanging="284"/>
        <w:jc w:val="both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Čas</w:t>
      </w:r>
    </w:p>
    <w:p w:rsidR="000D2A0B" w:rsidRPr="000D2A0B" w:rsidRDefault="000D2A0B" w:rsidP="000D2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ind w:left="1146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nepretržite - písomne, faxom a elektronickou poštou</w:t>
      </w:r>
    </w:p>
    <w:p w:rsidR="000D2A0B" w:rsidRPr="000D2A0B" w:rsidRDefault="000D2A0B" w:rsidP="000D2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ind w:left="1146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v pracovných dňoch v čase úradných hodín - ústne, </w:t>
      </w:r>
      <w:proofErr w:type="spellStart"/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telefoniicky</w:t>
      </w:r>
      <w:proofErr w:type="spellEnd"/>
    </w:p>
    <w:p w:rsidR="000D2A0B" w:rsidRPr="000D2A0B" w:rsidRDefault="000D2A0B" w:rsidP="000D2A0B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0D2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Spôsob</w:t>
      </w:r>
    </w:p>
    <w:p w:rsidR="000D2A0B" w:rsidRPr="000D2A0B" w:rsidRDefault="000D2A0B" w:rsidP="000D2A0B">
      <w:pPr>
        <w:shd w:val="clear" w:color="auto" w:fill="FFFFFF"/>
        <w:spacing w:before="120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sa poskytujú v žiadateľom požadovanej forme  na základe žiadosti - </w:t>
      </w:r>
      <w:hyperlink r:id="rId6" w:tgtFrame="_blank" w:tooltip="[nové okno]" w:history="1">
        <w:r w:rsidRPr="000D2A0B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 xml:space="preserve">Žiadosť na vyplnenie </w:t>
        </w:r>
        <w:bookmarkStart w:id="0" w:name="_GoBack"/>
        <w:bookmarkEnd w:id="0"/>
        <w:r w:rsidRPr="000D2A0B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 xml:space="preserve">(RTF, 33 </w:t>
        </w:r>
        <w:proofErr w:type="spellStart"/>
        <w:r w:rsidRPr="000D2A0B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kB</w:t>
        </w:r>
        <w:proofErr w:type="spellEnd"/>
        <w:r w:rsidRPr="000D2A0B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)</w:t>
        </w:r>
      </w:hyperlink>
      <w:r w:rsidRPr="000D2A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hyperlink r:id="rId7" w:tgtFrame="_blank" w:tooltip="[nové okno]" w:history="1">
        <w:r w:rsidRPr="000D2A0B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 xml:space="preserve"> Žiadosť na vytlačenie (PDF, 175 </w:t>
        </w:r>
        <w:proofErr w:type="spellStart"/>
        <w:r w:rsidRPr="000D2A0B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kB</w:t>
        </w:r>
        <w:proofErr w:type="spellEnd"/>
        <w:r w:rsidRPr="000D2A0B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)</w:t>
        </w:r>
      </w:hyperlink>
    </w:p>
    <w:p w:rsidR="000D2A0B" w:rsidRPr="000D2A0B" w:rsidRDefault="000D2A0B" w:rsidP="000D2A0B">
      <w:pPr>
        <w:spacing w:before="120" w:after="150" w:line="222" w:lineRule="atLeast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Informácie možno žiadať</w:t>
      </w:r>
    </w:p>
    <w:p w:rsidR="000D2A0B" w:rsidRPr="000D2A0B" w:rsidRDefault="000D2A0B" w:rsidP="000D2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písomne</w:t>
      </w:r>
    </w:p>
    <w:p w:rsidR="000D2A0B" w:rsidRPr="000D2A0B" w:rsidRDefault="000D2A0B" w:rsidP="000D2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na dátovom médiu</w:t>
      </w:r>
    </w:p>
    <w:p w:rsidR="000D2A0B" w:rsidRPr="000D2A0B" w:rsidRDefault="000D2A0B" w:rsidP="000D2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ústne</w:t>
      </w:r>
    </w:p>
    <w:p w:rsidR="000D2A0B" w:rsidRPr="000D2A0B" w:rsidRDefault="000D2A0B" w:rsidP="000D2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poštou</w:t>
      </w:r>
    </w:p>
    <w:p w:rsidR="000D2A0B" w:rsidRPr="000D2A0B" w:rsidRDefault="000D2A0B" w:rsidP="000D2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telefonicky</w:t>
      </w:r>
    </w:p>
    <w:p w:rsidR="000D2A0B" w:rsidRPr="000D2A0B" w:rsidRDefault="000D2A0B" w:rsidP="000D2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faxom</w:t>
      </w:r>
    </w:p>
    <w:p w:rsidR="000D2A0B" w:rsidRPr="000D2A0B" w:rsidRDefault="000D2A0B" w:rsidP="000D2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0D2A0B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0D2A0B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elektronickou poštou.</w:t>
      </w:r>
    </w:p>
    <w:p w:rsidR="000D2A0B" w:rsidRPr="000D2A0B" w:rsidRDefault="000D2A0B" w:rsidP="000D2A0B">
      <w:pPr>
        <w:shd w:val="clear" w:color="auto" w:fill="FFFFFF"/>
        <w:spacing w:after="0" w:line="15" w:lineRule="atLeast"/>
        <w:rPr>
          <w:rFonts w:ascii="Tahoma" w:eastAsia="Times New Roman" w:hAnsi="Tahoma" w:cs="Tahoma"/>
          <w:color w:val="000000"/>
          <w:sz w:val="9"/>
          <w:szCs w:val="9"/>
          <w:lang w:eastAsia="sk-SK"/>
        </w:rPr>
      </w:pPr>
      <w:r w:rsidRPr="000D2A0B">
        <w:rPr>
          <w:rFonts w:ascii="Tahoma" w:eastAsia="Times New Roman" w:hAnsi="Tahoma" w:cs="Tahoma"/>
          <w:color w:val="000000"/>
          <w:sz w:val="9"/>
          <w:szCs w:val="9"/>
          <w:lang w:eastAsia="sk-SK"/>
        </w:rPr>
        <w:t> </w:t>
      </w:r>
    </w:p>
    <w:p w:rsidR="000D2A0B" w:rsidRPr="000D2A0B" w:rsidRDefault="000D2A0B" w:rsidP="000D2A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9"/>
          <w:szCs w:val="9"/>
          <w:lang w:eastAsia="sk-SK"/>
        </w:rPr>
      </w:pPr>
      <w:r w:rsidRPr="000D2A0B">
        <w:rPr>
          <w:rFonts w:ascii="Tahoma" w:eastAsia="Times New Roman" w:hAnsi="Tahoma" w:cs="Tahoma"/>
          <w:color w:val="000000"/>
          <w:sz w:val="9"/>
          <w:szCs w:val="9"/>
          <w:lang w:eastAsia="sk-SK"/>
        </w:rPr>
        <w:t> </w:t>
      </w:r>
    </w:p>
    <w:tbl>
      <w:tblPr>
        <w:tblW w:w="8310" w:type="dxa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8"/>
        <w:gridCol w:w="622"/>
      </w:tblGrid>
      <w:tr w:rsidR="000D2A0B" w:rsidRPr="000D2A0B" w:rsidTr="000D2A0B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2A0B" w:rsidRPr="000D2A0B" w:rsidRDefault="000D2A0B" w:rsidP="000D2A0B">
            <w:pPr>
              <w:spacing w:after="0" w:line="23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D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sk-SK"/>
              </w:rPr>
              <w:t>Dokumenty na stiahnutie</w:t>
            </w:r>
          </w:p>
        </w:tc>
      </w:tr>
      <w:tr w:rsidR="000D2A0B" w:rsidRPr="000D2A0B" w:rsidTr="000D2A0B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A0B" w:rsidRPr="000D2A0B" w:rsidRDefault="00F81666" w:rsidP="000D2A0B">
            <w:pPr>
              <w:spacing w:after="0" w:line="23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8" w:history="1">
              <w:r w:rsidR="000D2A0B" w:rsidRPr="000D2A0B">
                <w:rPr>
                  <w:rFonts w:ascii="Times New Roman" w:eastAsia="Times New Roman" w:hAnsi="Times New Roman" w:cs="Times New Roman"/>
                  <w:color w:val="24578A"/>
                  <w:sz w:val="17"/>
                  <w:szCs w:val="17"/>
                  <w:u w:val="single"/>
                  <w:lang w:eastAsia="sk-SK"/>
                </w:rPr>
                <w:t xml:space="preserve">Žiadosť o poskytnutie informácií - na vyplnenie v počítači (32,6 </w:t>
              </w:r>
              <w:proofErr w:type="spellStart"/>
              <w:r w:rsidR="000D2A0B" w:rsidRPr="000D2A0B">
                <w:rPr>
                  <w:rFonts w:ascii="Times New Roman" w:eastAsia="Times New Roman" w:hAnsi="Times New Roman" w:cs="Times New Roman"/>
                  <w:color w:val="24578A"/>
                  <w:sz w:val="17"/>
                  <w:szCs w:val="17"/>
                  <w:u w:val="single"/>
                  <w:lang w:eastAsia="sk-SK"/>
                </w:rPr>
                <w:t>kB</w:t>
              </w:r>
              <w:proofErr w:type="spellEnd"/>
              <w:r w:rsidR="000D2A0B" w:rsidRPr="000D2A0B">
                <w:rPr>
                  <w:rFonts w:ascii="Times New Roman" w:eastAsia="Times New Roman" w:hAnsi="Times New Roman" w:cs="Times New Roman"/>
                  <w:color w:val="24578A"/>
                  <w:sz w:val="17"/>
                  <w:szCs w:val="17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A0B" w:rsidRPr="000D2A0B" w:rsidRDefault="000D2A0B" w:rsidP="000D2A0B">
            <w:pPr>
              <w:spacing w:after="0" w:line="235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D2A0B">
              <w:rPr>
                <w:rFonts w:ascii="Times New Roman" w:eastAsia="Times New Roman" w:hAnsi="Times New Roman" w:cs="Times New Roman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6AC59616" wp14:editId="391BC46D">
                  <wp:extent cx="152400" cy="152400"/>
                  <wp:effectExtent l="0" t="0" r="0" b="0"/>
                  <wp:docPr id="1" name="Obrázok 1" descr="dokumen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kumen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A0B" w:rsidRPr="000D2A0B" w:rsidTr="000D2A0B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A0B" w:rsidRPr="000D2A0B" w:rsidRDefault="00F81666" w:rsidP="000D2A0B">
            <w:pPr>
              <w:spacing w:after="0" w:line="23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hyperlink r:id="rId10" w:history="1">
              <w:r w:rsidR="000D2A0B" w:rsidRPr="000D2A0B">
                <w:rPr>
                  <w:rFonts w:ascii="Times New Roman" w:eastAsia="Times New Roman" w:hAnsi="Times New Roman" w:cs="Times New Roman"/>
                  <w:color w:val="24578A"/>
                  <w:sz w:val="17"/>
                  <w:szCs w:val="17"/>
                  <w:u w:val="single"/>
                  <w:lang w:eastAsia="sk-SK"/>
                </w:rPr>
                <w:t xml:space="preserve">Žiadosť o poskytnutie informácií - na vytlačenie (174,9 </w:t>
              </w:r>
              <w:proofErr w:type="spellStart"/>
              <w:r w:rsidR="000D2A0B" w:rsidRPr="000D2A0B">
                <w:rPr>
                  <w:rFonts w:ascii="Times New Roman" w:eastAsia="Times New Roman" w:hAnsi="Times New Roman" w:cs="Times New Roman"/>
                  <w:color w:val="24578A"/>
                  <w:sz w:val="17"/>
                  <w:szCs w:val="17"/>
                  <w:u w:val="single"/>
                  <w:lang w:eastAsia="sk-SK"/>
                </w:rPr>
                <w:t>kB</w:t>
              </w:r>
              <w:proofErr w:type="spellEnd"/>
              <w:r w:rsidR="000D2A0B" w:rsidRPr="000D2A0B">
                <w:rPr>
                  <w:rFonts w:ascii="Times New Roman" w:eastAsia="Times New Roman" w:hAnsi="Times New Roman" w:cs="Times New Roman"/>
                  <w:color w:val="24578A"/>
                  <w:sz w:val="17"/>
                  <w:szCs w:val="17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A0B" w:rsidRPr="000D2A0B" w:rsidRDefault="000D2A0B" w:rsidP="000D2A0B">
            <w:pPr>
              <w:spacing w:after="0" w:line="235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D2A0B">
              <w:rPr>
                <w:rFonts w:ascii="Times New Roman" w:eastAsia="Times New Roman" w:hAnsi="Times New Roman" w:cs="Times New Roman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794B5BCA" wp14:editId="5B0D5E8D">
                  <wp:extent cx="152400" cy="152400"/>
                  <wp:effectExtent l="0" t="0" r="0" b="0"/>
                  <wp:docPr id="2" name="Obrázok 2" descr="dokumen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umen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A0B" w:rsidRPr="000D2A0B" w:rsidTr="000D2A0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A0B" w:rsidRPr="000D2A0B" w:rsidRDefault="000D2A0B" w:rsidP="000D2A0B">
            <w:pPr>
              <w:spacing w:after="0" w:line="235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0D2A0B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 </w:t>
            </w:r>
          </w:p>
        </w:tc>
      </w:tr>
    </w:tbl>
    <w:p w:rsidR="00FA48CB" w:rsidRDefault="00FA48CB"/>
    <w:sectPr w:rsidR="00FA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1334"/>
    <w:multiLevelType w:val="multilevel"/>
    <w:tmpl w:val="D8BA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F197D"/>
    <w:multiLevelType w:val="multilevel"/>
    <w:tmpl w:val="2F0A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D3BFA"/>
    <w:multiLevelType w:val="multilevel"/>
    <w:tmpl w:val="45B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0B"/>
    <w:rsid w:val="0000328B"/>
    <w:rsid w:val="00013B51"/>
    <w:rsid w:val="00025024"/>
    <w:rsid w:val="000412B1"/>
    <w:rsid w:val="00045635"/>
    <w:rsid w:val="000476C4"/>
    <w:rsid w:val="0006022A"/>
    <w:rsid w:val="0007091B"/>
    <w:rsid w:val="00077442"/>
    <w:rsid w:val="00077DEE"/>
    <w:rsid w:val="000B25FA"/>
    <w:rsid w:val="000B2CB8"/>
    <w:rsid w:val="000C19CC"/>
    <w:rsid w:val="000D2A0B"/>
    <w:rsid w:val="000E737E"/>
    <w:rsid w:val="000F45A6"/>
    <w:rsid w:val="00100873"/>
    <w:rsid w:val="0010596E"/>
    <w:rsid w:val="00111571"/>
    <w:rsid w:val="00121348"/>
    <w:rsid w:val="00135113"/>
    <w:rsid w:val="00135E49"/>
    <w:rsid w:val="00143206"/>
    <w:rsid w:val="00152D0D"/>
    <w:rsid w:val="00173D29"/>
    <w:rsid w:val="00174197"/>
    <w:rsid w:val="00174F86"/>
    <w:rsid w:val="0019519C"/>
    <w:rsid w:val="00195954"/>
    <w:rsid w:val="00197539"/>
    <w:rsid w:val="001B4BC3"/>
    <w:rsid w:val="001C2AE7"/>
    <w:rsid w:val="001D176A"/>
    <w:rsid w:val="001E784E"/>
    <w:rsid w:val="001F0390"/>
    <w:rsid w:val="001F0860"/>
    <w:rsid w:val="00204FC1"/>
    <w:rsid w:val="00207923"/>
    <w:rsid w:val="00220CC1"/>
    <w:rsid w:val="00224A9E"/>
    <w:rsid w:val="00226839"/>
    <w:rsid w:val="002451C8"/>
    <w:rsid w:val="00262557"/>
    <w:rsid w:val="00263A05"/>
    <w:rsid w:val="00272446"/>
    <w:rsid w:val="00280B48"/>
    <w:rsid w:val="00294B92"/>
    <w:rsid w:val="002969E2"/>
    <w:rsid w:val="002A1AD4"/>
    <w:rsid w:val="002A60B5"/>
    <w:rsid w:val="002C2D1A"/>
    <w:rsid w:val="002D0119"/>
    <w:rsid w:val="002D3724"/>
    <w:rsid w:val="002E13D2"/>
    <w:rsid w:val="002E4FE0"/>
    <w:rsid w:val="002F03DD"/>
    <w:rsid w:val="002F727D"/>
    <w:rsid w:val="002F7C70"/>
    <w:rsid w:val="00306D84"/>
    <w:rsid w:val="00310DCA"/>
    <w:rsid w:val="003129C1"/>
    <w:rsid w:val="00317F75"/>
    <w:rsid w:val="00332630"/>
    <w:rsid w:val="003366E2"/>
    <w:rsid w:val="00337529"/>
    <w:rsid w:val="00341337"/>
    <w:rsid w:val="003506BA"/>
    <w:rsid w:val="00355E1B"/>
    <w:rsid w:val="00362A50"/>
    <w:rsid w:val="00381DF1"/>
    <w:rsid w:val="00385C83"/>
    <w:rsid w:val="00391665"/>
    <w:rsid w:val="00394CD5"/>
    <w:rsid w:val="003C03DA"/>
    <w:rsid w:val="003C1573"/>
    <w:rsid w:val="003D49BE"/>
    <w:rsid w:val="003D5CBD"/>
    <w:rsid w:val="003F0255"/>
    <w:rsid w:val="003F09D4"/>
    <w:rsid w:val="004273E9"/>
    <w:rsid w:val="00430E1A"/>
    <w:rsid w:val="00432C09"/>
    <w:rsid w:val="0044582B"/>
    <w:rsid w:val="0046307B"/>
    <w:rsid w:val="00464100"/>
    <w:rsid w:val="00474023"/>
    <w:rsid w:val="004906A5"/>
    <w:rsid w:val="004923D6"/>
    <w:rsid w:val="00497847"/>
    <w:rsid w:val="004A1F0A"/>
    <w:rsid w:val="004A292C"/>
    <w:rsid w:val="004B0E2B"/>
    <w:rsid w:val="004B2EFC"/>
    <w:rsid w:val="004F0E6B"/>
    <w:rsid w:val="004F4704"/>
    <w:rsid w:val="00502198"/>
    <w:rsid w:val="0051669A"/>
    <w:rsid w:val="00517E19"/>
    <w:rsid w:val="00523006"/>
    <w:rsid w:val="00523674"/>
    <w:rsid w:val="0052504C"/>
    <w:rsid w:val="005251C5"/>
    <w:rsid w:val="00532E68"/>
    <w:rsid w:val="00540B55"/>
    <w:rsid w:val="005417C5"/>
    <w:rsid w:val="00545A2A"/>
    <w:rsid w:val="005511A4"/>
    <w:rsid w:val="00562A7B"/>
    <w:rsid w:val="00575EC5"/>
    <w:rsid w:val="00594F3D"/>
    <w:rsid w:val="005A335C"/>
    <w:rsid w:val="005B7494"/>
    <w:rsid w:val="005D26F3"/>
    <w:rsid w:val="005D32C2"/>
    <w:rsid w:val="005D49BF"/>
    <w:rsid w:val="005F671E"/>
    <w:rsid w:val="006146F2"/>
    <w:rsid w:val="00662879"/>
    <w:rsid w:val="00665A12"/>
    <w:rsid w:val="00670402"/>
    <w:rsid w:val="00673EE7"/>
    <w:rsid w:val="00685E04"/>
    <w:rsid w:val="00690066"/>
    <w:rsid w:val="006A1C7E"/>
    <w:rsid w:val="006A58D7"/>
    <w:rsid w:val="006B3189"/>
    <w:rsid w:val="006B3413"/>
    <w:rsid w:val="006B7BB9"/>
    <w:rsid w:val="006C0D30"/>
    <w:rsid w:val="006C5D82"/>
    <w:rsid w:val="006D34C9"/>
    <w:rsid w:val="006D3BAC"/>
    <w:rsid w:val="006D3E68"/>
    <w:rsid w:val="006E4073"/>
    <w:rsid w:val="006E5BEE"/>
    <w:rsid w:val="006E6040"/>
    <w:rsid w:val="006F5D17"/>
    <w:rsid w:val="00700311"/>
    <w:rsid w:val="007014AD"/>
    <w:rsid w:val="007056A2"/>
    <w:rsid w:val="00706C9B"/>
    <w:rsid w:val="00714A55"/>
    <w:rsid w:val="007209EE"/>
    <w:rsid w:val="00721AAE"/>
    <w:rsid w:val="007234C5"/>
    <w:rsid w:val="007307BA"/>
    <w:rsid w:val="007335DC"/>
    <w:rsid w:val="00735B95"/>
    <w:rsid w:val="00737DEF"/>
    <w:rsid w:val="00744265"/>
    <w:rsid w:val="00747814"/>
    <w:rsid w:val="00767071"/>
    <w:rsid w:val="007862D6"/>
    <w:rsid w:val="00786D38"/>
    <w:rsid w:val="007B4AFE"/>
    <w:rsid w:val="007C4499"/>
    <w:rsid w:val="007C4881"/>
    <w:rsid w:val="007E327C"/>
    <w:rsid w:val="007F0560"/>
    <w:rsid w:val="00825632"/>
    <w:rsid w:val="00826A24"/>
    <w:rsid w:val="00833B32"/>
    <w:rsid w:val="00833F38"/>
    <w:rsid w:val="00843941"/>
    <w:rsid w:val="00846DC6"/>
    <w:rsid w:val="00871C7D"/>
    <w:rsid w:val="008A24F7"/>
    <w:rsid w:val="008A2F10"/>
    <w:rsid w:val="008B47F4"/>
    <w:rsid w:val="008C5285"/>
    <w:rsid w:val="008C60CB"/>
    <w:rsid w:val="008D22CB"/>
    <w:rsid w:val="008D295A"/>
    <w:rsid w:val="008D4FD4"/>
    <w:rsid w:val="008E461D"/>
    <w:rsid w:val="008F1AF8"/>
    <w:rsid w:val="009011C2"/>
    <w:rsid w:val="00901580"/>
    <w:rsid w:val="00904F27"/>
    <w:rsid w:val="00911079"/>
    <w:rsid w:val="009134E8"/>
    <w:rsid w:val="00923BF7"/>
    <w:rsid w:val="009410E9"/>
    <w:rsid w:val="00941FBC"/>
    <w:rsid w:val="0095542C"/>
    <w:rsid w:val="00955835"/>
    <w:rsid w:val="0096402F"/>
    <w:rsid w:val="009709FA"/>
    <w:rsid w:val="009711FF"/>
    <w:rsid w:val="009833B7"/>
    <w:rsid w:val="0098423C"/>
    <w:rsid w:val="009875EA"/>
    <w:rsid w:val="0099134C"/>
    <w:rsid w:val="00994F08"/>
    <w:rsid w:val="009A12F9"/>
    <w:rsid w:val="009A61BE"/>
    <w:rsid w:val="009C54A3"/>
    <w:rsid w:val="009E29B6"/>
    <w:rsid w:val="00A00BD6"/>
    <w:rsid w:val="00A024B9"/>
    <w:rsid w:val="00A04DCE"/>
    <w:rsid w:val="00A07CC5"/>
    <w:rsid w:val="00A25001"/>
    <w:rsid w:val="00A43266"/>
    <w:rsid w:val="00A439B9"/>
    <w:rsid w:val="00A45FC6"/>
    <w:rsid w:val="00A5139D"/>
    <w:rsid w:val="00A536FE"/>
    <w:rsid w:val="00A57E2F"/>
    <w:rsid w:val="00A628DA"/>
    <w:rsid w:val="00A63BC8"/>
    <w:rsid w:val="00A74D17"/>
    <w:rsid w:val="00A76C18"/>
    <w:rsid w:val="00A805D0"/>
    <w:rsid w:val="00A80831"/>
    <w:rsid w:val="00A92D4B"/>
    <w:rsid w:val="00AB2150"/>
    <w:rsid w:val="00AB2A9D"/>
    <w:rsid w:val="00AB68CB"/>
    <w:rsid w:val="00AC2F63"/>
    <w:rsid w:val="00AE1914"/>
    <w:rsid w:val="00AE6D16"/>
    <w:rsid w:val="00AF7192"/>
    <w:rsid w:val="00B00C30"/>
    <w:rsid w:val="00B04CAB"/>
    <w:rsid w:val="00B2350D"/>
    <w:rsid w:val="00B264A5"/>
    <w:rsid w:val="00B32B34"/>
    <w:rsid w:val="00B47FEF"/>
    <w:rsid w:val="00B562DE"/>
    <w:rsid w:val="00B5783C"/>
    <w:rsid w:val="00B6275B"/>
    <w:rsid w:val="00B63257"/>
    <w:rsid w:val="00B81ADF"/>
    <w:rsid w:val="00B90463"/>
    <w:rsid w:val="00B971D4"/>
    <w:rsid w:val="00BA0CF8"/>
    <w:rsid w:val="00BA6CFA"/>
    <w:rsid w:val="00BB44A7"/>
    <w:rsid w:val="00BB5DB9"/>
    <w:rsid w:val="00BB7E43"/>
    <w:rsid w:val="00BD474B"/>
    <w:rsid w:val="00BD5C5C"/>
    <w:rsid w:val="00BD6E77"/>
    <w:rsid w:val="00BF24C0"/>
    <w:rsid w:val="00C026FB"/>
    <w:rsid w:val="00C07F1C"/>
    <w:rsid w:val="00C116DA"/>
    <w:rsid w:val="00C11B82"/>
    <w:rsid w:val="00C3775D"/>
    <w:rsid w:val="00C42FE8"/>
    <w:rsid w:val="00C4490D"/>
    <w:rsid w:val="00C45F5A"/>
    <w:rsid w:val="00C479B8"/>
    <w:rsid w:val="00C54D6C"/>
    <w:rsid w:val="00C60895"/>
    <w:rsid w:val="00C62880"/>
    <w:rsid w:val="00C64B3B"/>
    <w:rsid w:val="00C70F22"/>
    <w:rsid w:val="00C90339"/>
    <w:rsid w:val="00C9307D"/>
    <w:rsid w:val="00CA7CC5"/>
    <w:rsid w:val="00CB55F1"/>
    <w:rsid w:val="00CB5997"/>
    <w:rsid w:val="00CB73FA"/>
    <w:rsid w:val="00CC0790"/>
    <w:rsid w:val="00CC0C1A"/>
    <w:rsid w:val="00CC4360"/>
    <w:rsid w:val="00CC4A79"/>
    <w:rsid w:val="00CC652B"/>
    <w:rsid w:val="00D00A54"/>
    <w:rsid w:val="00D06F5A"/>
    <w:rsid w:val="00D13F2B"/>
    <w:rsid w:val="00D24613"/>
    <w:rsid w:val="00D24E2E"/>
    <w:rsid w:val="00D350C7"/>
    <w:rsid w:val="00D5588F"/>
    <w:rsid w:val="00D564ED"/>
    <w:rsid w:val="00D61403"/>
    <w:rsid w:val="00D6236C"/>
    <w:rsid w:val="00D67D35"/>
    <w:rsid w:val="00D70A89"/>
    <w:rsid w:val="00D70D11"/>
    <w:rsid w:val="00D918FB"/>
    <w:rsid w:val="00D924CE"/>
    <w:rsid w:val="00D93AF6"/>
    <w:rsid w:val="00D971AF"/>
    <w:rsid w:val="00DA5FFA"/>
    <w:rsid w:val="00DB4D39"/>
    <w:rsid w:val="00DB62FD"/>
    <w:rsid w:val="00DF32DA"/>
    <w:rsid w:val="00DF496D"/>
    <w:rsid w:val="00DF5816"/>
    <w:rsid w:val="00E111E9"/>
    <w:rsid w:val="00E16AF1"/>
    <w:rsid w:val="00E1784F"/>
    <w:rsid w:val="00E228F2"/>
    <w:rsid w:val="00E2370F"/>
    <w:rsid w:val="00E47DD3"/>
    <w:rsid w:val="00E56AE1"/>
    <w:rsid w:val="00E5761E"/>
    <w:rsid w:val="00E63B08"/>
    <w:rsid w:val="00E64D7E"/>
    <w:rsid w:val="00E70BD8"/>
    <w:rsid w:val="00E8448F"/>
    <w:rsid w:val="00E873F8"/>
    <w:rsid w:val="00E90092"/>
    <w:rsid w:val="00E960A2"/>
    <w:rsid w:val="00EA2BF1"/>
    <w:rsid w:val="00EA6DBE"/>
    <w:rsid w:val="00EC29A9"/>
    <w:rsid w:val="00EC7FEA"/>
    <w:rsid w:val="00ED682C"/>
    <w:rsid w:val="00EE2312"/>
    <w:rsid w:val="00EE2F81"/>
    <w:rsid w:val="00F153C8"/>
    <w:rsid w:val="00F21010"/>
    <w:rsid w:val="00F25999"/>
    <w:rsid w:val="00F25CE2"/>
    <w:rsid w:val="00F44EA6"/>
    <w:rsid w:val="00F5529C"/>
    <w:rsid w:val="00F651A2"/>
    <w:rsid w:val="00F73B86"/>
    <w:rsid w:val="00F76BF0"/>
    <w:rsid w:val="00F806B9"/>
    <w:rsid w:val="00F81666"/>
    <w:rsid w:val="00FA48CB"/>
    <w:rsid w:val="00FA5E2D"/>
    <w:rsid w:val="00FD5A90"/>
    <w:rsid w:val="00FD74FB"/>
    <w:rsid w:val="00FE4B50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853DD-1FA7-4B71-A82A-6238AEE8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254">
          <w:marLeft w:val="0"/>
          <w:marRight w:val="0"/>
          <w:marTop w:val="0"/>
          <w:marBottom w:val="225"/>
          <w:divBdr>
            <w:top w:val="single" w:sz="6" w:space="0" w:color="336699"/>
            <w:left w:val="single" w:sz="6" w:space="0" w:color="336699"/>
            <w:bottom w:val="single" w:sz="6" w:space="0" w:color="336699"/>
            <w:right w:val="single" w:sz="6" w:space="0" w:color="336699"/>
          </w:divBdr>
          <w:divsChild>
            <w:div w:id="116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541">
          <w:marLeft w:val="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097">
          <w:marLeft w:val="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754">
          <w:marLeft w:val="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417">
          <w:marLeft w:val="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842">
          <w:marLeft w:val="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916">
          <w:marLeft w:val="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miesto-cas-a-sposob-akym-mozno-ziskat-informacie&amp;subor=2069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v.sk/swift_data/source/miestna_statna_sprava/okres_presov/slobodny_pristup_k_informaciam/ziadost_na_vytlaceni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swift_data/source/miestna_statna_sprava/okres_presov/slobodny_pristup_k_informaciam/ziadost_na_vyplnenie.rtf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www.minv.sk/?prevencia-kriminality-4" TargetMode="External"/><Relationship Id="rId10" Type="http://schemas.openxmlformats.org/officeDocument/2006/relationships/hyperlink" Target="https://www.minv.sk/?miesto-cas-a-sposob-akym-mozno-ziskat-informacie&amp;subor=2069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Purdjaková</dc:creator>
  <cp:lastModifiedBy>Používateľ systému Windows</cp:lastModifiedBy>
  <cp:revision>2</cp:revision>
  <dcterms:created xsi:type="dcterms:W3CDTF">2022-07-14T11:32:00Z</dcterms:created>
  <dcterms:modified xsi:type="dcterms:W3CDTF">2022-07-14T11:32:00Z</dcterms:modified>
</cp:coreProperties>
</file>